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03" w:rsidRPr="00DE5E81" w:rsidRDefault="00886503" w:rsidP="00886503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886503" w:rsidRPr="00DE5E81" w:rsidRDefault="00886503" w:rsidP="0088650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886503" w:rsidRPr="00DE5E81" w:rsidRDefault="00886503" w:rsidP="0088650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886503" w:rsidRPr="00DE5E81" w:rsidRDefault="00886503" w:rsidP="00886503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886503" w:rsidRPr="00DE5E81" w:rsidRDefault="00886503" w:rsidP="00886503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886503" w:rsidRPr="00DE5E81" w:rsidRDefault="00886503" w:rsidP="00886503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886503" w:rsidRPr="00DE5E81" w:rsidRDefault="00886503" w:rsidP="00886503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886503" w:rsidRPr="00DE5E81" w:rsidRDefault="00886503" w:rsidP="008865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86503" w:rsidRDefault="00886503" w:rsidP="00886503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________________,  e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tel./cell.______________</w:t>
      </w:r>
    </w:p>
    <w:p w:rsidR="00886503" w:rsidRPr="00DE5E81" w:rsidRDefault="00886503" w:rsidP="00886503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886503" w:rsidRPr="00DE5E81" w:rsidRDefault="00886503" w:rsidP="0088650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ammesso alla selezione mediant</w:t>
      </w:r>
      <w:r>
        <w:rPr>
          <w:color w:val="000000"/>
          <w:sz w:val="22"/>
          <w:szCs w:val="22"/>
        </w:rPr>
        <w:t>e avviso pubblico di mobilità</w:t>
      </w:r>
      <w:r w:rsidRPr="00DE5E81">
        <w:rPr>
          <w:color w:val="000000"/>
          <w:sz w:val="22"/>
          <w:szCs w:val="22"/>
        </w:rPr>
        <w:t xml:space="preserve">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1 posto di Dirigente Medico nella disciplina di Radiodiagnostica.</w:t>
      </w:r>
    </w:p>
    <w:p w:rsidR="00886503" w:rsidRPr="00DE5E81" w:rsidRDefault="00886503" w:rsidP="00886503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 [eliminare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3"/>
          <w:szCs w:val="23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lavorare a tempo indeterminato presso la seguente </w:t>
      </w:r>
      <w:r w:rsidRPr="003474FA">
        <w:rPr>
          <w:color w:val="000000"/>
          <w:sz w:val="22"/>
          <w:szCs w:val="22"/>
        </w:rPr>
        <w:t>Azienda Sanitaria o Ente del Servizio Sanitario</w:t>
      </w:r>
      <w:r>
        <w:rPr>
          <w:color w:val="000000"/>
          <w:sz w:val="22"/>
          <w:szCs w:val="22"/>
        </w:rPr>
        <w:t>: ____________________________________ dal 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aver superato il periodo di prova presso la</w:t>
      </w:r>
      <w:r>
        <w:rPr>
          <w:color w:val="000000"/>
          <w:sz w:val="22"/>
          <w:szCs w:val="22"/>
        </w:rPr>
        <w:t xml:space="preserve">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rivestire la qual</w:t>
      </w:r>
      <w:r>
        <w:rPr>
          <w:color w:val="000000"/>
          <w:sz w:val="22"/>
          <w:szCs w:val="22"/>
        </w:rPr>
        <w:t>ifica dirigenziale di ___________________________________________ nella  disciplina di _____________________</w:t>
      </w:r>
      <w:r w:rsidRPr="00DE5E81">
        <w:rPr>
          <w:color w:val="000000"/>
          <w:sz w:val="22"/>
          <w:szCs w:val="22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</w:t>
      </w:r>
      <w:r w:rsidRPr="00DE5E81">
        <w:rPr>
          <w:color w:val="000000"/>
          <w:sz w:val="22"/>
          <w:szCs w:val="22"/>
        </w:rPr>
        <w:lastRenderedPageBreak/>
        <w:t xml:space="preserve">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conseguito la laurea in medicina e chirurgia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avere conseguito il </w:t>
      </w:r>
      <w:r>
        <w:rPr>
          <w:color w:val="000000"/>
          <w:sz w:val="22"/>
          <w:szCs w:val="22"/>
        </w:rPr>
        <w:t>diploma di specializzazione in ______________________________</w:t>
      </w:r>
      <w:r w:rsidRPr="00DE5E81">
        <w:rPr>
          <w:color w:val="000000"/>
          <w:sz w:val="22"/>
          <w:szCs w:val="22"/>
        </w:rPr>
        <w:t>. in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 xml:space="preserve">. di </w:t>
      </w:r>
      <w:r>
        <w:rPr>
          <w:color w:val="000000"/>
          <w:sz w:val="22"/>
          <w:szCs w:val="22"/>
        </w:rPr>
        <w:t>______________________</w:t>
      </w:r>
      <w:r w:rsidRPr="00DE5E81">
        <w:rPr>
          <w:color w:val="000000"/>
          <w:sz w:val="22"/>
          <w:szCs w:val="22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iscritto all’albo dell’Ordine dei Medici di</w:t>
      </w:r>
      <w:r>
        <w:rPr>
          <w:color w:val="000000"/>
          <w:sz w:val="22"/>
          <w:szCs w:val="22"/>
        </w:rPr>
        <w:t xml:space="preserve"> ____________________________</w:t>
      </w:r>
      <w:r w:rsidRPr="00DE5E81">
        <w:rPr>
          <w:color w:val="000000"/>
          <w:sz w:val="22"/>
          <w:szCs w:val="22"/>
        </w:rPr>
        <w:t xml:space="preserve"> con il n. </w:t>
      </w:r>
      <w:r>
        <w:rPr>
          <w:color w:val="000000"/>
          <w:sz w:val="22"/>
          <w:szCs w:val="22"/>
        </w:rPr>
        <w:t>________;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prestato i seguenti servizi presso </w:t>
      </w:r>
      <w:r>
        <w:rPr>
          <w:color w:val="000000"/>
          <w:sz w:val="22"/>
          <w:szCs w:val="22"/>
        </w:rPr>
        <w:t>Pubbliche Amministrazioni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 xml:space="preserve">con la precisazione </w:t>
      </w:r>
      <w:r>
        <w:rPr>
          <w:i/>
          <w:color w:val="000000"/>
          <w:sz w:val="22"/>
          <w:szCs w:val="22"/>
        </w:rPr>
        <w:t xml:space="preserve">dei periodi, della disciplina rivestita  e </w:t>
      </w:r>
      <w:r w:rsidRPr="00DE5E81">
        <w:rPr>
          <w:i/>
          <w:color w:val="000000"/>
          <w:sz w:val="22"/>
          <w:szCs w:val="22"/>
        </w:rPr>
        <w:t>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886503" w:rsidRPr="00DE5E81" w:rsidRDefault="00886503" w:rsidP="008865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886503" w:rsidRPr="00DE5E81" w:rsidRDefault="00886503" w:rsidP="008865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86503" w:rsidRPr="00DE5E81" w:rsidRDefault="00886503" w:rsidP="008865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886503" w:rsidRPr="00DE5E81" w:rsidRDefault="00886503" w:rsidP="008865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86503" w:rsidRPr="00DE5E81" w:rsidRDefault="00886503" w:rsidP="008865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886503" w:rsidRPr="00DE5E81" w:rsidRDefault="00886503" w:rsidP="008865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86503" w:rsidRPr="00DE5E81" w:rsidRDefault="00886503" w:rsidP="00886503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886503" w:rsidRDefault="00886503" w:rsidP="00886503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  <w:bookmarkStart w:id="0" w:name="_GoBack"/>
      <w:bookmarkEnd w:id="0"/>
    </w:p>
    <w:sectPr w:rsidR="00886503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88650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88650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03"/>
    <w:rsid w:val="0062340F"/>
    <w:rsid w:val="0088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78348-7E98-481D-A1C6-D35F3F55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6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886503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88650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88650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8865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8650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886503"/>
  </w:style>
  <w:style w:type="paragraph" w:styleId="Paragrafoelenco">
    <w:name w:val="List Paragraph"/>
    <w:basedOn w:val="Normale"/>
    <w:uiPriority w:val="34"/>
    <w:qFormat/>
    <w:rsid w:val="008865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2026-04-01T07:48:00Z</dcterms:created>
  <dcterms:modified xsi:type="dcterms:W3CDTF">2026-04-01T07:49:00Z</dcterms:modified>
</cp:coreProperties>
</file>