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76" w:rsidRPr="00B61EA6" w:rsidRDefault="00F12D76" w:rsidP="00F12D76">
      <w:pPr>
        <w:pStyle w:val="Titolo3"/>
        <w:ind w:firstLine="0"/>
        <w:rPr>
          <w:szCs w:val="24"/>
        </w:rPr>
      </w:pPr>
      <w:r w:rsidRPr="00B61EA6">
        <w:rPr>
          <w:szCs w:val="24"/>
        </w:rPr>
        <w:t>ALL. 1 - FAC SIMILE PARTECIPAZIONE AVVISO DI SELEZIONE</w:t>
      </w:r>
    </w:p>
    <w:p w:rsidR="00F12D76" w:rsidRPr="00B61EA6" w:rsidRDefault="00F12D76" w:rsidP="00F12D76">
      <w:pPr>
        <w:rPr>
          <w:rFonts w:eastAsia="Calibri"/>
          <w:color w:val="5B9BD5"/>
          <w:sz w:val="24"/>
          <w:szCs w:val="24"/>
        </w:rPr>
      </w:pPr>
    </w:p>
    <w:p w:rsidR="00F12D76" w:rsidRPr="00B61EA6" w:rsidRDefault="00F12D76" w:rsidP="00F12D76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F12D76" w:rsidRPr="00B61EA6" w:rsidRDefault="00F12D76" w:rsidP="00F12D76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F12D76" w:rsidRPr="00B61EA6" w:rsidRDefault="00F12D76" w:rsidP="00F12D76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 w:history="1">
        <w:r w:rsidRPr="00487D03">
          <w:rPr>
            <w:rStyle w:val="Collegamentoipertestuale"/>
            <w:sz w:val="24"/>
          </w:rPr>
          <w:t>protocollo@pec.asst-brianza.it</w:t>
        </w:r>
      </w:hyperlink>
    </w:p>
    <w:p w:rsidR="00F12D76" w:rsidRPr="00B61EA6" w:rsidRDefault="00F12D76" w:rsidP="00F12D76">
      <w:pPr>
        <w:rPr>
          <w:rFonts w:eastAsia="Calibri"/>
          <w:color w:val="FF0000"/>
          <w:sz w:val="24"/>
          <w:szCs w:val="24"/>
        </w:rPr>
      </w:pPr>
    </w:p>
    <w:p w:rsidR="00F12D76" w:rsidRPr="00B61EA6" w:rsidRDefault="00F12D76" w:rsidP="00F12D76">
      <w:pPr>
        <w:rPr>
          <w:rFonts w:eastAsia="Calibri"/>
          <w:sz w:val="24"/>
          <w:szCs w:val="24"/>
        </w:rPr>
      </w:pPr>
    </w:p>
    <w:p w:rsidR="00F12D76" w:rsidRPr="00B61EA6" w:rsidRDefault="00F12D76" w:rsidP="00F12D76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F12D76" w:rsidRPr="00B61EA6" w:rsidRDefault="00F12D76" w:rsidP="00F12D76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F12D76" w:rsidRPr="00B61EA6" w:rsidRDefault="00F12D76" w:rsidP="00F12D76">
      <w:pPr>
        <w:rPr>
          <w:rFonts w:eastAsia="Calibri"/>
          <w:sz w:val="24"/>
          <w:szCs w:val="24"/>
        </w:rPr>
      </w:pPr>
    </w:p>
    <w:p w:rsidR="00F12D76" w:rsidRPr="00B61EA6" w:rsidRDefault="00F12D76" w:rsidP="00F12D76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F12D76" w:rsidRPr="00B61EA6" w:rsidRDefault="00F12D76" w:rsidP="00F12D76">
      <w:pPr>
        <w:rPr>
          <w:rFonts w:eastAsia="Calibri"/>
          <w:sz w:val="24"/>
          <w:szCs w:val="24"/>
        </w:rPr>
      </w:pPr>
    </w:p>
    <w:p w:rsidR="00F12D76" w:rsidRPr="00B61EA6" w:rsidRDefault="00F12D76" w:rsidP="00F12D76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F12D76" w:rsidRPr="00B61EA6" w:rsidRDefault="00F12D76" w:rsidP="00F12D76">
      <w:pPr>
        <w:rPr>
          <w:rFonts w:eastAsia="Calibri"/>
          <w:sz w:val="24"/>
          <w:szCs w:val="24"/>
        </w:rPr>
      </w:pPr>
    </w:p>
    <w:p w:rsidR="00F12D76" w:rsidRPr="00B61EA6" w:rsidRDefault="00F12D76" w:rsidP="00F12D76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F12D76" w:rsidRPr="00B61EA6" w:rsidRDefault="00F12D76" w:rsidP="00F12D76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F12D76" w:rsidRPr="00B61EA6" w:rsidRDefault="00F12D76" w:rsidP="00F12D76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F12D76" w:rsidRPr="00B61EA6" w:rsidRDefault="00F12D76" w:rsidP="00F12D76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F12D76" w:rsidRPr="00B61EA6" w:rsidRDefault="00F12D76" w:rsidP="00F12D76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F12D76" w:rsidRPr="00B61EA6" w:rsidRDefault="00F12D76" w:rsidP="00F12D76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F12D76" w:rsidRPr="00B61EA6" w:rsidRDefault="00F12D76" w:rsidP="00F12D76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F12D76" w:rsidRDefault="00F12D76" w:rsidP="00F12D76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F12D76" w:rsidRPr="00B61EA6" w:rsidRDefault="00F12D76" w:rsidP="00F12D76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2D76" w:rsidRPr="00B61EA6" w:rsidRDefault="00F12D76" w:rsidP="00F12D76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F12D76" w:rsidRPr="00B61EA6" w:rsidRDefault="00F12D76" w:rsidP="00F12D76">
      <w:pPr>
        <w:jc w:val="both"/>
        <w:rPr>
          <w:rFonts w:eastAsia="Calibri"/>
          <w:sz w:val="24"/>
          <w:szCs w:val="24"/>
        </w:rPr>
      </w:pPr>
    </w:p>
    <w:p w:rsidR="00F12D76" w:rsidRPr="00B61EA6" w:rsidRDefault="00F12D76" w:rsidP="00F12D76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F12D76" w:rsidRPr="00B61EA6" w:rsidRDefault="00F12D76" w:rsidP="00F12D76">
      <w:pPr>
        <w:jc w:val="right"/>
        <w:rPr>
          <w:rFonts w:eastAsia="Calibri"/>
          <w:sz w:val="24"/>
          <w:szCs w:val="24"/>
        </w:rPr>
      </w:pPr>
    </w:p>
    <w:p w:rsidR="00F12D76" w:rsidRPr="00B61EA6" w:rsidRDefault="00F12D76" w:rsidP="00F12D76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F12D76" w:rsidRDefault="00F12D76" w:rsidP="00F12D76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F12D76" w:rsidRDefault="00F12D76" w:rsidP="00F12D76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F12D76" w:rsidRPr="00B61EA6" w:rsidRDefault="00F12D76" w:rsidP="00F12D76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E55133" w:rsidRDefault="00E55133">
      <w:bookmarkStart w:id="0" w:name="_GoBack"/>
      <w:bookmarkEnd w:id="0"/>
    </w:p>
    <w:sectPr w:rsidR="00E55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76"/>
    <w:rsid w:val="00E55133"/>
    <w:rsid w:val="00F1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2DCEE-AFE8-4F82-A5A7-4472586D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2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12D76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12D7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F12D7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12D76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2023-01-18T13:35:00Z</dcterms:created>
  <dcterms:modified xsi:type="dcterms:W3CDTF">2023-01-18T13:46:00Z</dcterms:modified>
</cp:coreProperties>
</file>